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1C" w:rsidRDefault="00673AE8" w:rsidP="00803A1C">
      <w:pPr>
        <w:spacing w:after="0"/>
        <w:jc w:val="center"/>
        <w:rPr>
          <w:rFonts w:ascii="Arial" w:hAnsi="Arial" w:cs="Arial"/>
          <w:b/>
          <w:i/>
          <w:caps/>
          <w:sz w:val="38"/>
          <w:szCs w:val="40"/>
        </w:rPr>
      </w:pPr>
      <w:r>
        <w:rPr>
          <w:rFonts w:ascii="Arial" w:hAnsi="Arial" w:cs="Arial"/>
          <w:b/>
          <w:i/>
          <w:caps/>
          <w:noProof/>
          <w:sz w:val="38"/>
          <w:szCs w:val="40"/>
        </w:rPr>
        <w:drawing>
          <wp:anchor distT="0" distB="0" distL="114300" distR="114300" simplePos="0" relativeHeight="251660288" behindDoc="0" locked="0" layoutInCell="1" allowOverlap="1" wp14:anchorId="63472A81" wp14:editId="3C36781F">
            <wp:simplePos x="0" y="0"/>
            <wp:positionH relativeFrom="column">
              <wp:posOffset>2057400</wp:posOffset>
            </wp:positionH>
            <wp:positionV relativeFrom="paragraph">
              <wp:posOffset>-245745</wp:posOffset>
            </wp:positionV>
            <wp:extent cx="2705100" cy="14992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 wTAG 2017 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1C" w:rsidRPr="00563CD6" w:rsidRDefault="00803A1C" w:rsidP="00803A1C">
      <w:pPr>
        <w:spacing w:after="0"/>
        <w:rPr>
          <w:rFonts w:ascii="Arial" w:hAnsi="Arial" w:cs="Arial"/>
          <w:b/>
          <w:i/>
          <w:caps/>
          <w:sz w:val="28"/>
          <w:szCs w:val="72"/>
        </w:rPr>
      </w:pPr>
    </w:p>
    <w:p w:rsidR="00803A1C" w:rsidRDefault="00803A1C" w:rsidP="00803A1C">
      <w:pPr>
        <w:spacing w:after="0"/>
        <w:jc w:val="center"/>
        <w:rPr>
          <w:rFonts w:ascii="Britannic Bold" w:hAnsi="Britannic Bold" w:cs="Arial"/>
          <w:b/>
          <w:i/>
          <w:caps/>
          <w:color w:val="C00000"/>
          <w:sz w:val="28"/>
          <w:szCs w:val="60"/>
        </w:rPr>
      </w:pPr>
    </w:p>
    <w:p w:rsidR="00803A1C" w:rsidRDefault="00803A1C" w:rsidP="00803A1C">
      <w:pPr>
        <w:spacing w:after="0"/>
        <w:jc w:val="center"/>
        <w:rPr>
          <w:rFonts w:ascii="Britannic Bold" w:hAnsi="Britannic Bold" w:cs="Arial"/>
          <w:b/>
          <w:i/>
          <w:caps/>
          <w:color w:val="C00000"/>
          <w:sz w:val="28"/>
          <w:szCs w:val="60"/>
        </w:rPr>
      </w:pPr>
    </w:p>
    <w:p w:rsidR="00803A1C" w:rsidRDefault="00803A1C" w:rsidP="00803A1C">
      <w:pPr>
        <w:spacing w:after="0"/>
        <w:jc w:val="center"/>
        <w:rPr>
          <w:rFonts w:ascii="Britannic Bold" w:hAnsi="Britannic Bold" w:cs="Arial"/>
          <w:b/>
          <w:i/>
          <w:caps/>
          <w:color w:val="C00000"/>
          <w:sz w:val="56"/>
          <w:szCs w:val="56"/>
        </w:rPr>
      </w:pPr>
    </w:p>
    <w:bookmarkStart w:id="0" w:name="_GoBack"/>
    <w:bookmarkEnd w:id="0"/>
    <w:p w:rsidR="00803A1C" w:rsidRPr="00CE3F1F" w:rsidRDefault="00803A1C" w:rsidP="00803A1C">
      <w:pPr>
        <w:spacing w:after="0"/>
        <w:jc w:val="center"/>
        <w:rPr>
          <w:rFonts w:ascii="Georgia" w:hAnsi="Georgia" w:cs="Arial"/>
          <w:b/>
          <w:i/>
          <w:caps/>
          <w:color w:val="31849B" w:themeColor="accent5" w:themeShade="BF"/>
          <w:sz w:val="72"/>
          <w:szCs w:val="72"/>
        </w:rPr>
      </w:pPr>
      <w:r w:rsidRPr="00CE3F1F">
        <w:rPr>
          <w:rFonts w:ascii="Georgia" w:hAnsi="Georgia" w:cs="Arial"/>
          <w:b/>
          <w:i/>
          <w:caps/>
          <w:noProof/>
          <w:color w:val="31849B" w:themeColor="accent5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9EE91" wp14:editId="7C42124E">
                <wp:simplePos x="0" y="0"/>
                <wp:positionH relativeFrom="column">
                  <wp:posOffset>238125</wp:posOffset>
                </wp:positionH>
                <wp:positionV relativeFrom="paragraph">
                  <wp:posOffset>36830</wp:posOffset>
                </wp:positionV>
                <wp:extent cx="6486525" cy="990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1C" w:rsidRDefault="00803A1C" w:rsidP="00803A1C">
                            <w:pPr>
                              <w:spacing w:after="0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aps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aps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Why weight?</w:t>
                            </w:r>
                          </w:p>
                          <w:p w:rsidR="00803A1C" w:rsidRDefault="00191944" w:rsidP="00803A1C">
                            <w:pPr>
                              <w:spacing w:after="0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aps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olor w:val="31849B" w:themeColor="accent5" w:themeShade="BF"/>
                                <w:sz w:val="56"/>
                                <w:szCs w:val="56"/>
                              </w:rPr>
                              <w:t xml:space="preserve">KETO LIFESTYLE </w:t>
                            </w:r>
                            <w:r w:rsidR="00803A1C">
                              <w:rPr>
                                <w:rFonts w:ascii="Georgia" w:hAnsi="Georgia" w:cs="Arial"/>
                                <w:b/>
                                <w:i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ROGRAM</w:t>
                            </w:r>
                            <w:r w:rsidR="00803A1C">
                              <w:rPr>
                                <w:rFonts w:ascii="Georgia" w:hAnsi="Georgia" w:cs="Arial"/>
                                <w:b/>
                                <w:i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803A1C" w:rsidRDefault="00803A1C" w:rsidP="00803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75pt;margin-top:2.9pt;width:510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" filled="f" stroked="f">
                <v:textbox>
                  <w:txbxContent>
                    <w:p w:rsidR="00803A1C" w:rsidRDefault="00803A1C" w:rsidP="00803A1C">
                      <w:pPr>
                        <w:spacing w:after="0"/>
                        <w:jc w:val="center"/>
                        <w:rPr>
                          <w:rFonts w:ascii="Georgia" w:hAnsi="Georgia" w:cs="Arial"/>
                          <w:b/>
                          <w:i/>
                          <w:caps/>
                          <w:color w:val="31849B" w:themeColor="accent5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 w:cs="Arial"/>
                          <w:b/>
                          <w:i/>
                          <w:caps/>
                          <w:color w:val="31849B" w:themeColor="accent5" w:themeShade="BF"/>
                          <w:sz w:val="56"/>
                          <w:szCs w:val="56"/>
                        </w:rPr>
                        <w:t>Why weight?</w:t>
                      </w:r>
                    </w:p>
                    <w:p w:rsidR="00803A1C" w:rsidRDefault="00191944" w:rsidP="00803A1C">
                      <w:pPr>
                        <w:spacing w:after="0"/>
                        <w:jc w:val="center"/>
                        <w:rPr>
                          <w:rFonts w:ascii="Georgia" w:hAnsi="Georgia" w:cs="Arial"/>
                          <w:b/>
                          <w:i/>
                          <w:caps/>
                          <w:color w:val="31849B" w:themeColor="accent5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 w:cs="Arial"/>
                          <w:b/>
                          <w:i/>
                          <w:color w:val="31849B" w:themeColor="accent5" w:themeShade="BF"/>
                          <w:sz w:val="56"/>
                          <w:szCs w:val="56"/>
                        </w:rPr>
                        <w:t xml:space="preserve">KETO LIFESTYLE </w:t>
                      </w:r>
                      <w:r w:rsidR="00803A1C">
                        <w:rPr>
                          <w:rFonts w:ascii="Georgia" w:hAnsi="Georgia" w:cs="Arial"/>
                          <w:b/>
                          <w:i/>
                          <w:color w:val="31849B" w:themeColor="accent5" w:themeShade="BF"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Georgia" w:hAnsi="Georgia" w:cs="Arial"/>
                          <w:b/>
                          <w:i/>
                          <w:color w:val="31849B" w:themeColor="accent5" w:themeShade="BF"/>
                          <w:sz w:val="56"/>
                          <w:szCs w:val="56"/>
                        </w:rPr>
                        <w:t>ROGRAM</w:t>
                      </w:r>
                      <w:r w:rsidR="00803A1C">
                        <w:rPr>
                          <w:rFonts w:ascii="Georgia" w:hAnsi="Georgia" w:cs="Arial"/>
                          <w:b/>
                          <w:i/>
                          <w:color w:val="31849B" w:themeColor="accent5" w:themeShade="BF"/>
                          <w:sz w:val="56"/>
                          <w:szCs w:val="56"/>
                        </w:rPr>
                        <w:t>!</w:t>
                      </w:r>
                    </w:p>
                    <w:p w:rsidR="00803A1C" w:rsidRDefault="00803A1C" w:rsidP="00803A1C"/>
                  </w:txbxContent>
                </v:textbox>
              </v:shape>
            </w:pict>
          </mc:Fallback>
        </mc:AlternateContent>
      </w:r>
    </w:p>
    <w:p w:rsidR="00803A1C" w:rsidRDefault="00191944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  <w:r w:rsidRPr="00060EFA">
        <w:rPr>
          <w:rFonts w:ascii="Georgia" w:hAnsi="Georgia" w:cs="Arial"/>
          <w:b/>
          <w:i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2389B" wp14:editId="183276CA">
                <wp:simplePos x="0" y="0"/>
                <wp:positionH relativeFrom="column">
                  <wp:posOffset>-190500</wp:posOffset>
                </wp:positionH>
                <wp:positionV relativeFrom="paragraph">
                  <wp:posOffset>370840</wp:posOffset>
                </wp:positionV>
                <wp:extent cx="7277100" cy="3562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1C" w:rsidRPr="007B500D" w:rsidRDefault="000825A5" w:rsidP="00803A1C">
                            <w:pPr>
                              <w:spacing w:after="0"/>
                              <w:rPr>
                                <w:rFonts w:ascii="Georgia" w:hAnsi="Georgia" w:cs="Arial"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40"/>
                                <w:szCs w:val="28"/>
                                <w:u w:val="single"/>
                              </w:rPr>
                              <w:t>Do you want to</w:t>
                            </w:r>
                            <w:proofErr w:type="gramStart"/>
                            <w:r>
                              <w:rPr>
                                <w:rFonts w:ascii="Georgia" w:hAnsi="Georgia" w:cs="Arial"/>
                                <w:sz w:val="40"/>
                                <w:szCs w:val="28"/>
                                <w:u w:val="single"/>
                              </w:rPr>
                              <w:t>…</w:t>
                            </w:r>
                            <w:proofErr w:type="gramEnd"/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Lose body fat?</w:t>
                            </w:r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Gain lean muscle?</w:t>
                            </w:r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Increase focus?</w:t>
                            </w:r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Improve your mood?</w:t>
                            </w:r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De-stress &amp; Detox?</w:t>
                            </w:r>
                            <w:r w:rsidRPr="007B500D">
                              <w:rPr>
                                <w:rFonts w:ascii="Georgia" w:hAnsi="Georgia"/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Sleep better?</w:t>
                            </w:r>
                          </w:p>
                          <w:p w:rsidR="00803A1C" w:rsidRPr="007B500D" w:rsidRDefault="00803A1C" w:rsidP="00803A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7B500D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Learn about Clean Eating?</w:t>
                            </w:r>
                          </w:p>
                          <w:p w:rsidR="00803A1C" w:rsidRPr="00CE3F1F" w:rsidRDefault="00803A1C" w:rsidP="00803A1C">
                            <w:pPr>
                              <w:spacing w:after="0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7C61" w:rsidRDefault="00697C61" w:rsidP="00803A1C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3A1C" w:rsidRPr="002072E5" w:rsidRDefault="00191944" w:rsidP="00803A1C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Be the Best Version of Yourself</w:t>
                            </w:r>
                            <w:r w:rsidR="00803A1C" w:rsidRPr="002072E5"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….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 xml:space="preserve">The Time is </w:t>
                            </w:r>
                            <w:proofErr w:type="gramStart"/>
                            <w:r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Now</w:t>
                            </w:r>
                            <w:proofErr w:type="gramEnd"/>
                            <w:r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!</w:t>
                            </w:r>
                          </w:p>
                          <w:p w:rsidR="00803A1C" w:rsidRPr="000825A5" w:rsidRDefault="00191944" w:rsidP="00803A1C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 xml:space="preserve">Now </w:t>
                            </w:r>
                            <w:r w:rsidR="00803A1C" w:rsidRPr="000825A5"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Only $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99</w:t>
                            </w:r>
                          </w:p>
                          <w:p w:rsidR="00803A1C" w:rsidRDefault="00803A1C" w:rsidP="00803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pt;margin-top:29.2pt;width:573pt;height:2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" filled="f" stroked="f">
                <v:textbox>
                  <w:txbxContent>
                    <w:p w:rsidR="00803A1C" w:rsidRPr="007B500D" w:rsidRDefault="000825A5" w:rsidP="00803A1C">
                      <w:pPr>
                        <w:spacing w:after="0"/>
                        <w:rPr>
                          <w:rFonts w:ascii="Georgia" w:hAnsi="Georgia" w:cs="Arial"/>
                          <w: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Arial"/>
                          <w:sz w:val="40"/>
                          <w:szCs w:val="28"/>
                          <w:u w:val="single"/>
                        </w:rPr>
                        <w:t>Do you want to</w:t>
                      </w:r>
                      <w:proofErr w:type="gramStart"/>
                      <w:r>
                        <w:rPr>
                          <w:rFonts w:ascii="Georgia" w:hAnsi="Georgia" w:cs="Arial"/>
                          <w:sz w:val="40"/>
                          <w:szCs w:val="28"/>
                          <w:u w:val="single"/>
                        </w:rPr>
                        <w:t>…</w:t>
                      </w:r>
                      <w:proofErr w:type="gramEnd"/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Lose body fat?</w:t>
                      </w:r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Gain lean muscle?</w:t>
                      </w:r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Increase focus?</w:t>
                      </w:r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Improve your mood?</w:t>
                      </w:r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De-stress &amp; Detox?</w:t>
                      </w:r>
                      <w:r w:rsidRPr="007B500D">
                        <w:rPr>
                          <w:rFonts w:ascii="Georgia" w:hAnsi="Georgia"/>
                          <w:noProof/>
                          <w:color w:val="0000FF"/>
                        </w:rPr>
                        <w:t xml:space="preserve"> </w:t>
                      </w:r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Sleep better?</w:t>
                      </w:r>
                    </w:p>
                    <w:p w:rsidR="00803A1C" w:rsidRPr="007B500D" w:rsidRDefault="00803A1C" w:rsidP="00803A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7B500D">
                        <w:rPr>
                          <w:rFonts w:ascii="Georgia" w:hAnsi="Georgia" w:cs="Arial"/>
                          <w:sz w:val="28"/>
                          <w:szCs w:val="28"/>
                        </w:rPr>
                        <w:t>Learn about Clean Eating?</w:t>
                      </w:r>
                    </w:p>
                    <w:p w:rsidR="00803A1C" w:rsidRPr="00CE3F1F" w:rsidRDefault="00803A1C" w:rsidP="00803A1C">
                      <w:pPr>
                        <w:spacing w:after="0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7C61" w:rsidRDefault="00697C61" w:rsidP="00803A1C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803A1C" w:rsidRPr="002072E5" w:rsidRDefault="00191944" w:rsidP="00803A1C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Be the Best Version of Yourself</w:t>
                      </w:r>
                      <w:r w:rsidR="00803A1C" w:rsidRPr="002072E5"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….</w:t>
                      </w:r>
                      <w:r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 xml:space="preserve">The Time is </w:t>
                      </w:r>
                      <w:proofErr w:type="gramStart"/>
                      <w:r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Now</w:t>
                      </w:r>
                      <w:proofErr w:type="gramEnd"/>
                      <w:r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!</w:t>
                      </w:r>
                    </w:p>
                    <w:p w:rsidR="00803A1C" w:rsidRPr="000825A5" w:rsidRDefault="00191944" w:rsidP="00803A1C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 xml:space="preserve">Now </w:t>
                      </w:r>
                      <w:r w:rsidR="00803A1C" w:rsidRPr="000825A5"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Only $</w:t>
                      </w:r>
                      <w:r>
                        <w:rPr>
                          <w:rFonts w:ascii="Georgia" w:hAnsi="Georgia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99</w:t>
                      </w:r>
                    </w:p>
                    <w:p w:rsidR="00803A1C" w:rsidRDefault="00803A1C" w:rsidP="00803A1C"/>
                  </w:txbxContent>
                </v:textbox>
              </v:shape>
            </w:pict>
          </mc:Fallback>
        </mc:AlternateContent>
      </w:r>
      <w:r w:rsidR="00803A1C" w:rsidRPr="00CE3F1F">
        <w:rPr>
          <w:rFonts w:ascii="Georgia" w:hAnsi="Georgia" w:cs="Arial"/>
          <w:b/>
          <w:i/>
          <w:noProof/>
          <w:sz w:val="40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E93AD8F" wp14:editId="62761FE3">
            <wp:simplePos x="0" y="0"/>
            <wp:positionH relativeFrom="column">
              <wp:posOffset>2971800</wp:posOffset>
            </wp:positionH>
            <wp:positionV relativeFrom="paragraph">
              <wp:posOffset>429895</wp:posOffset>
            </wp:positionV>
            <wp:extent cx="3555642" cy="2324148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 We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642" cy="232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803A1C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</w:p>
    <w:p w:rsidR="00803A1C" w:rsidRDefault="00697C61" w:rsidP="00803A1C">
      <w:pPr>
        <w:tabs>
          <w:tab w:val="center" w:pos="4680"/>
        </w:tabs>
        <w:spacing w:line="240" w:lineRule="auto"/>
        <w:jc w:val="center"/>
        <w:rPr>
          <w:rFonts w:ascii="Georgia" w:hAnsi="Georgia" w:cs="Arial"/>
          <w:b/>
          <w:color w:val="C00000"/>
          <w:sz w:val="44"/>
          <w:szCs w:val="28"/>
        </w:rPr>
      </w:pPr>
      <w:r w:rsidRPr="00CE3F1F">
        <w:rPr>
          <w:rFonts w:ascii="Georgia" w:hAnsi="Georgia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89AB" wp14:editId="359047E1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6934200" cy="16478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1C" w:rsidRDefault="00191944" w:rsidP="00803A1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1944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Here are a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few of our many success stories</w:t>
                            </w:r>
                          </w:p>
                          <w:p w:rsidR="001914E8" w:rsidRDefault="001914E8" w:rsidP="00803A1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91944" w:rsidRDefault="00191944" w:rsidP="00191944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single"/>
                              </w:rPr>
                              <w:t>Melinda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914E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I gained 25 lbs. during menopause. In 2 months, I have lost 5% body fat! </w:t>
                            </w:r>
                          </w:p>
                          <w:p w:rsidR="00697C61" w:rsidRPr="001914E8" w:rsidRDefault="00697C61" w:rsidP="00191944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91944" w:rsidRDefault="00191944" w:rsidP="00191944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single"/>
                              </w:rPr>
                              <w:t>Ronald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My memory is sharper. </w:t>
                            </w:r>
                            <w:r w:rsid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My sleep is improved. </w:t>
                            </w:r>
                            <w:r w:rsid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I gained 7 </w:t>
                            </w:r>
                            <w:proofErr w:type="spellStart"/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of muscle. </w:t>
                            </w:r>
                          </w:p>
                          <w:p w:rsidR="00697C61" w:rsidRPr="001914E8" w:rsidRDefault="00697C61" w:rsidP="00191944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914E8" w:rsidRPr="001914E8" w:rsidRDefault="001914E8" w:rsidP="00191944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single"/>
                              </w:rPr>
                              <w:t>Susan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4E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I have much more energy &amp; focus. I no longer nap, and I am much stronger.</w:t>
                            </w:r>
                          </w:p>
                          <w:p w:rsidR="00803A1C" w:rsidRDefault="00803A1C" w:rsidP="00803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4.5pt;width:54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" strokecolor="#e36c0a [2409]" strokeweight="2.25pt">
                <v:textbox>
                  <w:txbxContent>
                    <w:p w:rsidR="00803A1C" w:rsidRDefault="00191944" w:rsidP="00803A1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91944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Here are a </w:t>
                      </w: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>few of our many success stories</w:t>
                      </w:r>
                    </w:p>
                    <w:p w:rsidR="001914E8" w:rsidRDefault="001914E8" w:rsidP="00803A1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191944" w:rsidRDefault="00191944" w:rsidP="00191944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  <w:u w:val="single"/>
                        </w:rPr>
                        <w:t>Melinda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r w:rsidR="001914E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I gained 25 lbs. during menopause. In 2 months, I have lost 5% body fat! </w:t>
                      </w:r>
                    </w:p>
                    <w:p w:rsidR="00697C61" w:rsidRPr="001914E8" w:rsidRDefault="00697C61" w:rsidP="00191944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191944" w:rsidRDefault="00191944" w:rsidP="00191944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  <w:u w:val="single"/>
                        </w:rPr>
                        <w:t>Ronald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My memory is sharper. </w:t>
                      </w:r>
                      <w:r w:rsid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My sleep is improved. </w:t>
                      </w:r>
                      <w:r w:rsid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I gained 7 </w:t>
                      </w:r>
                      <w:proofErr w:type="spellStart"/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of muscle. </w:t>
                      </w:r>
                    </w:p>
                    <w:p w:rsidR="00697C61" w:rsidRPr="001914E8" w:rsidRDefault="00697C61" w:rsidP="00191944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1914E8" w:rsidRPr="001914E8" w:rsidRDefault="001914E8" w:rsidP="00191944">
                      <w:pPr>
                        <w:pStyle w:val="NoSpacing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  <w:u w:val="single"/>
                        </w:rPr>
                        <w:t>Susan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14E8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I have much more energy &amp; focus. I no longer nap, and I am much stronger.</w:t>
                      </w:r>
                    </w:p>
                    <w:p w:rsidR="00803A1C" w:rsidRDefault="00803A1C" w:rsidP="00803A1C"/>
                  </w:txbxContent>
                </v:textbox>
              </v:shape>
            </w:pict>
          </mc:Fallback>
        </mc:AlternateContent>
      </w:r>
    </w:p>
    <w:p w:rsidR="00803A1C" w:rsidRPr="00CE3F1F" w:rsidRDefault="00803A1C" w:rsidP="00803A1C">
      <w:pPr>
        <w:tabs>
          <w:tab w:val="center" w:pos="4680"/>
        </w:tabs>
        <w:spacing w:after="120" w:line="240" w:lineRule="auto"/>
        <w:jc w:val="center"/>
        <w:rPr>
          <w:rFonts w:ascii="Georgia" w:hAnsi="Georgia" w:cs="Arial"/>
          <w:b/>
          <w:color w:val="C00000"/>
          <w:sz w:val="24"/>
          <w:szCs w:val="24"/>
        </w:rPr>
      </w:pPr>
    </w:p>
    <w:p w:rsidR="00803A1C" w:rsidRPr="00CE3F1F" w:rsidRDefault="00803A1C" w:rsidP="00803A1C">
      <w:pPr>
        <w:pStyle w:val="NoSpacing"/>
        <w:rPr>
          <w:rFonts w:ascii="Georgia" w:hAnsi="Georgia"/>
          <w:b/>
          <w:i/>
          <w:sz w:val="28"/>
          <w:szCs w:val="28"/>
        </w:rPr>
      </w:pPr>
      <w:r w:rsidRPr="00CE3F1F">
        <w:rPr>
          <w:rFonts w:ascii="Georgia" w:hAnsi="Georgia"/>
          <w:sz w:val="28"/>
          <w:szCs w:val="28"/>
        </w:rPr>
        <w:t xml:space="preserve">      </w:t>
      </w:r>
    </w:p>
    <w:p w:rsidR="00803A1C" w:rsidRPr="00CE3F1F" w:rsidRDefault="00803A1C" w:rsidP="00803A1C">
      <w:pPr>
        <w:pStyle w:val="NoSpacing"/>
        <w:rPr>
          <w:rFonts w:ascii="Georgia" w:hAnsi="Georgia" w:cs="Arial"/>
          <w:b/>
          <w:color w:val="7F7F7F" w:themeColor="text1" w:themeTint="80"/>
          <w:sz w:val="36"/>
          <w:szCs w:val="28"/>
        </w:rPr>
      </w:pPr>
    </w:p>
    <w:p w:rsidR="00803A1C" w:rsidRPr="00CE3F1F" w:rsidRDefault="00803A1C" w:rsidP="00803A1C">
      <w:pPr>
        <w:tabs>
          <w:tab w:val="center" w:pos="4680"/>
        </w:tabs>
        <w:spacing w:after="120" w:line="240" w:lineRule="auto"/>
        <w:jc w:val="center"/>
        <w:rPr>
          <w:rFonts w:ascii="Georgia" w:hAnsi="Georgia" w:cs="Arial"/>
          <w:b/>
          <w:color w:val="7F7F7F" w:themeColor="text1" w:themeTint="80"/>
          <w:sz w:val="36"/>
          <w:szCs w:val="28"/>
        </w:rPr>
      </w:pPr>
    </w:p>
    <w:p w:rsidR="00191944" w:rsidRDefault="00191944" w:rsidP="00803A1C">
      <w:pPr>
        <w:tabs>
          <w:tab w:val="center" w:pos="4680"/>
        </w:tabs>
        <w:jc w:val="center"/>
        <w:rPr>
          <w:rFonts w:ascii="Georgia" w:hAnsi="Georgia" w:cs="Arial"/>
          <w:b/>
          <w:i/>
          <w:color w:val="404040" w:themeColor="text1" w:themeTint="BF"/>
          <w:sz w:val="36"/>
          <w:szCs w:val="36"/>
        </w:rPr>
      </w:pPr>
    </w:p>
    <w:p w:rsidR="00191944" w:rsidRPr="00191944" w:rsidRDefault="00803A1C" w:rsidP="00803A1C">
      <w:pPr>
        <w:tabs>
          <w:tab w:val="center" w:pos="4680"/>
        </w:tabs>
        <w:jc w:val="center"/>
        <w:rPr>
          <w:rFonts w:ascii="Georgia" w:hAnsi="Georgia" w:cs="Arial"/>
          <w:b/>
          <w:color w:val="404040" w:themeColor="text1" w:themeTint="BF"/>
          <w:sz w:val="36"/>
          <w:szCs w:val="36"/>
        </w:rPr>
      </w:pPr>
      <w:r w:rsidRPr="00191944">
        <w:rPr>
          <w:rFonts w:ascii="Georgia" w:hAnsi="Georgia" w:cs="Arial"/>
          <w:b/>
          <w:color w:val="404040" w:themeColor="text1" w:themeTint="BF"/>
          <w:sz w:val="36"/>
          <w:szCs w:val="36"/>
        </w:rPr>
        <w:t xml:space="preserve">CALL </w:t>
      </w:r>
      <w:r w:rsidR="00191944" w:rsidRPr="00191944">
        <w:rPr>
          <w:rFonts w:ascii="Georgia" w:hAnsi="Georgia" w:cs="Arial"/>
          <w:b/>
          <w:color w:val="404040" w:themeColor="text1" w:themeTint="BF"/>
          <w:sz w:val="36"/>
          <w:szCs w:val="36"/>
        </w:rPr>
        <w:t xml:space="preserve">TODAY &amp; Reserve </w:t>
      </w:r>
      <w:r w:rsidR="00191944" w:rsidRPr="00191944">
        <w:rPr>
          <w:rFonts w:ascii="Georgia" w:hAnsi="Georgia" w:cs="Arial"/>
          <w:b/>
          <w:color w:val="404040" w:themeColor="text1" w:themeTint="BF"/>
          <w:sz w:val="36"/>
          <w:szCs w:val="36"/>
          <w:u w:val="single"/>
        </w:rPr>
        <w:t>Your</w:t>
      </w:r>
      <w:r w:rsidR="00191944" w:rsidRPr="00191944">
        <w:rPr>
          <w:rFonts w:ascii="Georgia" w:hAnsi="Georgia" w:cs="Arial"/>
          <w:b/>
          <w:color w:val="404040" w:themeColor="text1" w:themeTint="BF"/>
          <w:sz w:val="36"/>
          <w:szCs w:val="36"/>
        </w:rPr>
        <w:t xml:space="preserve"> Private Session</w:t>
      </w:r>
    </w:p>
    <w:p w:rsidR="00803A1C" w:rsidRPr="008F36F9" w:rsidRDefault="00803A1C" w:rsidP="00803A1C">
      <w:pPr>
        <w:tabs>
          <w:tab w:val="center" w:pos="4680"/>
        </w:tabs>
        <w:jc w:val="center"/>
        <w:rPr>
          <w:rFonts w:ascii="Georgia" w:hAnsi="Georgia" w:cs="Arial"/>
          <w:b/>
          <w:color w:val="404040" w:themeColor="text1" w:themeTint="BF"/>
          <w:sz w:val="24"/>
          <w:szCs w:val="28"/>
          <w:u w:val="single"/>
        </w:rPr>
      </w:pPr>
      <w:r w:rsidRPr="00191944">
        <w:rPr>
          <w:rFonts w:ascii="Georgia" w:hAnsi="Georgia" w:cs="Arial"/>
          <w:b/>
          <w:color w:val="404040" w:themeColor="text1" w:themeTint="BF"/>
          <w:sz w:val="36"/>
          <w:szCs w:val="36"/>
        </w:rPr>
        <w:t>973-895-2003</w:t>
      </w:r>
      <w:r>
        <w:rPr>
          <w:rFonts w:ascii="Georgia" w:hAnsi="Georgia" w:cs="Arial"/>
          <w:b/>
          <w:i/>
          <w:color w:val="404040" w:themeColor="text1" w:themeTint="BF"/>
          <w:sz w:val="36"/>
          <w:szCs w:val="36"/>
        </w:rPr>
        <w:t xml:space="preserve"> </w:t>
      </w:r>
    </w:p>
    <w:p w:rsidR="009C67FA" w:rsidRDefault="00697C61" w:rsidP="00697C61"/>
    <w:sectPr w:rsidR="009C67FA" w:rsidSect="0080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7E3"/>
    <w:multiLevelType w:val="hybridMultilevel"/>
    <w:tmpl w:val="3FBA3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1C"/>
    <w:rsid w:val="0007353B"/>
    <w:rsid w:val="000825A5"/>
    <w:rsid w:val="001247A1"/>
    <w:rsid w:val="001914E8"/>
    <w:rsid w:val="00191944"/>
    <w:rsid w:val="00410CDC"/>
    <w:rsid w:val="00673AE8"/>
    <w:rsid w:val="00697C61"/>
    <w:rsid w:val="00803A1C"/>
    <w:rsid w:val="009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1C"/>
    <w:pPr>
      <w:ind w:left="720"/>
      <w:contextualSpacing/>
    </w:pPr>
  </w:style>
  <w:style w:type="paragraph" w:styleId="NoSpacing">
    <w:name w:val="No Spacing"/>
    <w:uiPriority w:val="1"/>
    <w:qFormat/>
    <w:rsid w:val="00803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1C"/>
    <w:pPr>
      <w:ind w:left="720"/>
      <w:contextualSpacing/>
    </w:pPr>
  </w:style>
  <w:style w:type="paragraph" w:styleId="NoSpacing">
    <w:name w:val="No Spacing"/>
    <w:uiPriority w:val="1"/>
    <w:qFormat/>
    <w:rsid w:val="0080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2</cp:revision>
  <dcterms:created xsi:type="dcterms:W3CDTF">2017-09-25T19:05:00Z</dcterms:created>
  <dcterms:modified xsi:type="dcterms:W3CDTF">2017-09-25T19:05:00Z</dcterms:modified>
</cp:coreProperties>
</file>